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D6CE" w14:textId="3E9BAA92" w:rsidR="00E87979" w:rsidRPr="00D9374F" w:rsidRDefault="00EE3838" w:rsidP="42185866">
      <w:pPr>
        <w:suppressAutoHyphens/>
        <w:spacing w:before="180" w:line="360" w:lineRule="auto"/>
        <w:rPr>
          <w:rFonts w:ascii="Century Gothic" w:eastAsia="Century Gothic" w:hAnsi="Century Gothic" w:cs="Century Gothic"/>
          <w:b/>
          <w:bCs/>
          <w:color w:val="FF0000"/>
          <w:sz w:val="36"/>
          <w:szCs w:val="36"/>
        </w:rPr>
      </w:pPr>
      <w:r w:rsidRPr="00D9374F">
        <w:rPr>
          <w:rFonts w:ascii="Century Gothic" w:eastAsia="Century Gothic" w:hAnsi="Century Gothic" w:cs="Century Gothic"/>
          <w:b/>
          <w:bCs/>
          <w:color w:val="FF0000"/>
          <w:sz w:val="36"/>
          <w:szCs w:val="36"/>
        </w:rPr>
        <w:t xml:space="preserve">Neuro-Oncology Nursing Fellowship </w:t>
      </w:r>
    </w:p>
    <w:p w14:paraId="06203813" w14:textId="0581A8C2" w:rsidR="00EE3838" w:rsidRPr="00D9374F" w:rsidRDefault="00EE3838" w:rsidP="42185866">
      <w:pPr>
        <w:suppressAutoHyphens/>
        <w:spacing w:before="180" w:line="360" w:lineRule="auto"/>
        <w:rPr>
          <w:sz w:val="32"/>
          <w:szCs w:val="32"/>
        </w:rPr>
      </w:pPr>
      <w:r w:rsidRPr="00D9374F">
        <w:rPr>
          <w:rFonts w:ascii="Century Gothic" w:eastAsia="Century Gothic" w:hAnsi="Century Gothic" w:cs="Century Gothic"/>
          <w:color w:val="FF0000"/>
          <w:sz w:val="32"/>
          <w:szCs w:val="32"/>
        </w:rPr>
        <w:t xml:space="preserve">Session </w:t>
      </w:r>
      <w:r w:rsidR="0066359F">
        <w:rPr>
          <w:rFonts w:ascii="Century Gothic" w:eastAsia="Century Gothic" w:hAnsi="Century Gothic" w:cs="Century Gothic"/>
          <w:color w:val="FF0000"/>
          <w:sz w:val="32"/>
          <w:szCs w:val="32"/>
        </w:rPr>
        <w:t>4</w:t>
      </w:r>
      <w:r w:rsidRPr="00D9374F">
        <w:rPr>
          <w:rFonts w:ascii="Century Gothic" w:eastAsia="Century Gothic" w:hAnsi="Century Gothic" w:cs="Century Gothic"/>
          <w:color w:val="FF0000"/>
          <w:sz w:val="32"/>
          <w:szCs w:val="32"/>
        </w:rPr>
        <w:t xml:space="preserve">: Radiation Oncology Specific Care of the Brain Tumor Patient </w:t>
      </w:r>
      <w:r w:rsidR="00A35BFC">
        <w:rPr>
          <w:rFonts w:ascii="Century Gothic" w:eastAsia="Century Gothic" w:hAnsi="Century Gothic" w:cs="Century Gothic"/>
          <w:color w:val="FF0000"/>
          <w:sz w:val="32"/>
          <w:szCs w:val="32"/>
        </w:rPr>
        <w:t xml:space="preserve">and Neuro-Onc Essentials Part 2 (Research) </w:t>
      </w:r>
    </w:p>
    <w:p w14:paraId="1DDCAD8B" w14:textId="7889CFC8" w:rsidR="00E87979" w:rsidRPr="00D9374F" w:rsidRDefault="42185866" w:rsidP="42185866">
      <w:pPr>
        <w:suppressAutoHyphens/>
        <w:spacing w:before="180" w:line="276" w:lineRule="auto"/>
        <w:rPr>
          <w:sz w:val="22"/>
          <w:szCs w:val="22"/>
        </w:rPr>
      </w:pP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Date</w:t>
      </w:r>
      <w:r w:rsidR="0066359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: May 15</w:t>
      </w:r>
      <w:r w:rsidR="00EE3838"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, 202</w:t>
      </w:r>
      <w:r w:rsidR="00AA59C6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6</w:t>
      </w:r>
      <w:r w:rsidRPr="00D9374F">
        <w:rPr>
          <w:sz w:val="22"/>
          <w:szCs w:val="22"/>
        </w:rPr>
        <w:br/>
      </w: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Time:</w:t>
      </w:r>
      <w:r w:rsidR="56D12E4A"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 xml:space="preserve"> </w:t>
      </w:r>
      <w:r w:rsid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0900-1100</w:t>
      </w:r>
      <w:r w:rsidRPr="00D9374F">
        <w:rPr>
          <w:sz w:val="22"/>
          <w:szCs w:val="22"/>
        </w:rPr>
        <w:br/>
      </w: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Location</w:t>
      </w:r>
      <w:proofErr w:type="gramStart"/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 xml:space="preserve">: </w:t>
      </w:r>
      <w:r w:rsidR="1867502C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  <w:r w:rsidR="00EE3838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>Microsoft</w:t>
      </w:r>
      <w:proofErr w:type="gramEnd"/>
      <w:r w:rsidR="00EE3838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Teams</w:t>
      </w:r>
    </w:p>
    <w:p w14:paraId="0A5E5700" w14:textId="23506521" w:rsidR="00E87979" w:rsidRPr="00D9374F" w:rsidRDefault="42185866" w:rsidP="42185866">
      <w:pPr>
        <w:suppressAutoHyphens/>
        <w:spacing w:before="180" w:line="276" w:lineRule="auto"/>
        <w:rPr>
          <w:sz w:val="22"/>
          <w:szCs w:val="22"/>
        </w:rPr>
      </w:pPr>
      <w:r>
        <w:br/>
      </w: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 xml:space="preserve">Attendees: </w:t>
      </w:r>
      <w:r w:rsidR="00EE3838"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 xml:space="preserve">Neuro-Oncology Nursing </w:t>
      </w:r>
      <w:proofErr w:type="gramStart"/>
      <w:r w:rsidR="00EE3838"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Fellowship Fellows</w:t>
      </w:r>
      <w:proofErr w:type="gramEnd"/>
      <w:r w:rsidR="00EE3838"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 xml:space="preserve"> Cohort </w:t>
      </w:r>
    </w:p>
    <w:p w14:paraId="114C2A1C" w14:textId="5FCF809B" w:rsidR="00E87979" w:rsidRPr="00D9374F" w:rsidRDefault="42185866" w:rsidP="42185866">
      <w:pPr>
        <w:suppressAutoHyphens/>
        <w:spacing w:before="180" w:line="288" w:lineRule="auto"/>
        <w:rPr>
          <w:sz w:val="22"/>
          <w:szCs w:val="22"/>
        </w:rPr>
      </w:pPr>
      <w:r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</w:p>
    <w:p w14:paraId="66AA67F1" w14:textId="7B9DC67C" w:rsidR="00E87979" w:rsidRPr="00D9374F" w:rsidRDefault="42185866" w:rsidP="42185866">
      <w:pPr>
        <w:tabs>
          <w:tab w:val="left" w:pos="4320"/>
          <w:tab w:val="left" w:pos="8640"/>
        </w:tabs>
        <w:suppressAutoHyphens/>
        <w:spacing w:before="180" w:line="276" w:lineRule="auto"/>
        <w:rPr>
          <w:sz w:val="22"/>
          <w:szCs w:val="22"/>
        </w:rPr>
      </w:pP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Agenda Topic</w:t>
      </w:r>
      <w:r w:rsidR="00DE76D3" w:rsidRPr="00D9374F">
        <w:rPr>
          <w:sz w:val="22"/>
          <w:szCs w:val="22"/>
        </w:rPr>
        <w:tab/>
      </w: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Discussion Lead</w:t>
      </w:r>
      <w:r w:rsidR="00DE76D3" w:rsidRPr="00D9374F">
        <w:rPr>
          <w:sz w:val="22"/>
          <w:szCs w:val="22"/>
        </w:rPr>
        <w:tab/>
      </w: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Time</w:t>
      </w:r>
    </w:p>
    <w:p w14:paraId="3E1AD6D1" w14:textId="6A524BF4" w:rsidR="00E87979" w:rsidRPr="00D9374F" w:rsidRDefault="00D9374F" w:rsidP="42185866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Welcome and Session </w:t>
      </w:r>
      <w:r w:rsidR="0066359F">
        <w:rPr>
          <w:rFonts w:ascii="Century Gothic" w:eastAsia="Century Gothic" w:hAnsi="Century Gothic" w:cs="Century Gothic"/>
          <w:color w:val="5E514D"/>
          <w:sz w:val="22"/>
          <w:szCs w:val="22"/>
        </w:rPr>
        <w:t>4</w:t>
      </w:r>
      <w:r w:rsidR="00EE3838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Intro </w:t>
      </w:r>
      <w:r w:rsidR="00DE76D3" w:rsidRPr="00D9374F">
        <w:rPr>
          <w:sz w:val="22"/>
          <w:szCs w:val="22"/>
        </w:rPr>
        <w:tab/>
      </w:r>
      <w:r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>Megan Iaconelli, MSN, RN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EE3838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>0900-0910</w:t>
      </w:r>
      <w:r w:rsidR="00DE76D3" w:rsidRPr="00D9374F">
        <w:rPr>
          <w:sz w:val="22"/>
          <w:szCs w:val="22"/>
        </w:rPr>
        <w:tab/>
      </w:r>
    </w:p>
    <w:p w14:paraId="13D9C2ED" w14:textId="11F9F0B7" w:rsidR="00E87979" w:rsidRPr="00D9374F" w:rsidRDefault="42185866" w:rsidP="42185866">
      <w:pPr>
        <w:suppressAutoHyphens/>
        <w:spacing w:before="180" w:line="288" w:lineRule="auto"/>
        <w:rPr>
          <w:sz w:val="22"/>
          <w:szCs w:val="22"/>
        </w:rPr>
      </w:pPr>
      <w:r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 xml:space="preserve"> </w:t>
      </w:r>
    </w:p>
    <w:p w14:paraId="217FFDF4" w14:textId="1D809208" w:rsidR="00EE3838" w:rsidRPr="00D9374F" w:rsidRDefault="00A35BFC" w:rsidP="00EE3838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Radiation Oncology</w:t>
      </w:r>
      <w:r w:rsidR="00EE3838" w:rsidRPr="00D9374F">
        <w:rPr>
          <w:sz w:val="22"/>
          <w:szCs w:val="22"/>
        </w:rPr>
        <w:tab/>
      </w:r>
      <w:r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>Megan Iaconelli, MSN, RN</w:t>
      </w:r>
      <w:r w:rsidR="00D9374F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 xml:space="preserve">0910- 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>1010</w:t>
      </w:r>
      <w:r w:rsidR="00EE3838" w:rsidRPr="00D9374F">
        <w:rPr>
          <w:sz w:val="22"/>
          <w:szCs w:val="22"/>
        </w:rPr>
        <w:tab/>
      </w:r>
    </w:p>
    <w:p w14:paraId="4EDF4E43" w14:textId="4230C9F6" w:rsidR="00CA5E05" w:rsidRPr="00D9374F" w:rsidRDefault="00CA5E05" w:rsidP="42185866">
      <w:pPr>
        <w:suppressAutoHyphens/>
        <w:spacing w:before="180" w:line="288" w:lineRule="auto"/>
        <w:rPr>
          <w:rFonts w:ascii="Century Gothic" w:eastAsia="Century Gothic" w:hAnsi="Century Gothic" w:cs="Century Gothic"/>
          <w:b/>
          <w:color w:val="5E514D"/>
          <w:sz w:val="22"/>
          <w:szCs w:val="22"/>
        </w:rPr>
      </w:pPr>
    </w:p>
    <w:p w14:paraId="1E906E73" w14:textId="1E4C77DE" w:rsidR="00EE3838" w:rsidRPr="00D9374F" w:rsidRDefault="00A35BFC" w:rsidP="00EE3838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Clinical Research Overview</w:t>
      </w:r>
      <w:r w:rsidR="00EE3838" w:rsidRPr="00D9374F">
        <w:rPr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Julia Mascia, </w:t>
      </w:r>
      <w:r w:rsidR="002C1D75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BSN, </w:t>
      </w:r>
      <w:proofErr w:type="gramStart"/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RN </w:t>
      </w:r>
      <w:r w:rsidR="00D9374F" w:rsidRPr="00D9374F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  <w:r w:rsidR="00EE3838" w:rsidRPr="00D9374F">
        <w:rPr>
          <w:sz w:val="22"/>
          <w:szCs w:val="22"/>
        </w:rPr>
        <w:tab/>
      </w:r>
      <w:proofErr w:type="gramEnd"/>
      <w:r>
        <w:rPr>
          <w:rFonts w:ascii="Century Gothic" w:eastAsia="Century Gothic" w:hAnsi="Century Gothic" w:cs="Century Gothic"/>
          <w:color w:val="5E514D"/>
          <w:sz w:val="22"/>
          <w:szCs w:val="22"/>
        </w:rPr>
        <w:t>1010-1040</w:t>
      </w:r>
    </w:p>
    <w:p w14:paraId="7E2F84C6" w14:textId="270530C5" w:rsidR="00BB1217" w:rsidRPr="00D9374F" w:rsidRDefault="00D9374F" w:rsidP="00D9374F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Post-Test and Rationale Discussion </w:t>
      </w:r>
      <w:r w:rsidR="00EE3838" w:rsidRPr="00D9374F">
        <w:rPr>
          <w:sz w:val="22"/>
          <w:szCs w:val="22"/>
        </w:rPr>
        <w:tab/>
      </w:r>
      <w:r w:rsidR="00B67164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All </w:t>
      </w:r>
      <w:r w:rsidR="00EE3838" w:rsidRPr="00D9374F">
        <w:rPr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>104</w:t>
      </w:r>
      <w:r w:rsidR="00A35BFC">
        <w:rPr>
          <w:rFonts w:ascii="Century Gothic" w:eastAsia="Century Gothic" w:hAnsi="Century Gothic" w:cs="Century Gothic"/>
          <w:color w:val="5E514D"/>
          <w:sz w:val="22"/>
          <w:szCs w:val="22"/>
        </w:rPr>
        <w:t>0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>-1100</w:t>
      </w:r>
    </w:p>
    <w:sectPr w:rsidR="00BB1217" w:rsidRPr="00D9374F" w:rsidSect="00DE76D3">
      <w:headerReference w:type="default" r:id="rId10"/>
      <w:footerReference w:type="default" r:id="rId11"/>
      <w:pgSz w:w="12240" w:h="15840"/>
      <w:pgMar w:top="46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246F" w14:textId="77777777" w:rsidR="00F20962" w:rsidRDefault="00F20962" w:rsidP="000A5D36">
      <w:r>
        <w:separator/>
      </w:r>
    </w:p>
  </w:endnote>
  <w:endnote w:type="continuationSeparator" w:id="0">
    <w:p w14:paraId="12F5DF57" w14:textId="77777777" w:rsidR="00F20962" w:rsidRDefault="00F20962" w:rsidP="000A5D36">
      <w:r>
        <w:continuationSeparator/>
      </w:r>
    </w:p>
  </w:endnote>
  <w:endnote w:type="continuationNotice" w:id="1">
    <w:p w14:paraId="0E889E6B" w14:textId="77777777" w:rsidR="00F20962" w:rsidRDefault="00F20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667701E" w14:paraId="3B2B584A" w14:textId="77777777" w:rsidTr="2667701E">
      <w:trPr>
        <w:trHeight w:val="300"/>
      </w:trPr>
      <w:tc>
        <w:tcPr>
          <w:tcW w:w="3360" w:type="dxa"/>
        </w:tcPr>
        <w:p w14:paraId="3A5B2709" w14:textId="608BB6C4" w:rsidR="2667701E" w:rsidRDefault="2667701E" w:rsidP="2667701E">
          <w:pPr>
            <w:pStyle w:val="Header"/>
            <w:ind w:left="-115"/>
          </w:pPr>
        </w:p>
      </w:tc>
      <w:tc>
        <w:tcPr>
          <w:tcW w:w="3360" w:type="dxa"/>
        </w:tcPr>
        <w:p w14:paraId="15DFAFED" w14:textId="6BCAF1FB" w:rsidR="2667701E" w:rsidRDefault="2667701E" w:rsidP="2667701E">
          <w:pPr>
            <w:pStyle w:val="Header"/>
            <w:jc w:val="center"/>
          </w:pPr>
        </w:p>
      </w:tc>
      <w:tc>
        <w:tcPr>
          <w:tcW w:w="3360" w:type="dxa"/>
        </w:tcPr>
        <w:p w14:paraId="0651F43A" w14:textId="4E98FE74" w:rsidR="2667701E" w:rsidRDefault="2667701E" w:rsidP="2667701E">
          <w:pPr>
            <w:pStyle w:val="Header"/>
            <w:ind w:right="-115"/>
            <w:jc w:val="right"/>
          </w:pPr>
        </w:p>
      </w:tc>
    </w:tr>
  </w:tbl>
  <w:p w14:paraId="59840371" w14:textId="3C305594" w:rsidR="2667701E" w:rsidRDefault="2667701E" w:rsidP="26677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FC7D" w14:textId="77777777" w:rsidR="00F20962" w:rsidRDefault="00F20962" w:rsidP="000A5D36">
      <w:r>
        <w:separator/>
      </w:r>
    </w:p>
  </w:footnote>
  <w:footnote w:type="continuationSeparator" w:id="0">
    <w:p w14:paraId="38F10887" w14:textId="77777777" w:rsidR="00F20962" w:rsidRDefault="00F20962" w:rsidP="000A5D36">
      <w:r>
        <w:continuationSeparator/>
      </w:r>
    </w:p>
  </w:footnote>
  <w:footnote w:type="continuationNotice" w:id="1">
    <w:p w14:paraId="7B5B896C" w14:textId="77777777" w:rsidR="00F20962" w:rsidRDefault="00F209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9BA" w14:textId="6F081ABE" w:rsidR="000A5D36" w:rsidRDefault="00E8797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E2EEB" wp14:editId="2F70AB35">
          <wp:simplePos x="0" y="0"/>
          <wp:positionH relativeFrom="column">
            <wp:posOffset>4175861</wp:posOffset>
          </wp:positionH>
          <wp:positionV relativeFrom="paragraph">
            <wp:posOffset>38100</wp:posOffset>
          </wp:positionV>
          <wp:extent cx="2329531" cy="1222049"/>
          <wp:effectExtent l="0" t="0" r="0" b="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N_Master_OL_WhtTxt_RGB_HiRes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531" cy="1222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735253" wp14:editId="6A7A87F1">
              <wp:simplePos x="0" y="0"/>
              <wp:positionH relativeFrom="column">
                <wp:posOffset>-114086</wp:posOffset>
              </wp:positionH>
              <wp:positionV relativeFrom="paragraph">
                <wp:posOffset>814705</wp:posOffset>
              </wp:positionV>
              <wp:extent cx="2999574" cy="94858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574" cy="9485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243B0" w14:textId="7B6295ED" w:rsidR="00387F11" w:rsidRPr="00387F11" w:rsidRDefault="000509EC">
                          <w:pPr>
                            <w:rPr>
                              <w:b/>
                              <w:color w:val="FFFFFF" w:themeColor="background1"/>
                              <w:sz w:val="84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FFFFFF" w:themeColor="background1"/>
                              <w:spacing w:val="-6"/>
                              <w:sz w:val="84"/>
                              <w:szCs w:val="72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52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9pt;margin-top:64.15pt;width:236.2pt;height:74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" filled="f" stroked="f" strokeweight=".5pt">
              <v:textbox>
                <w:txbxContent>
                  <w:p w14:paraId="70B243B0" w14:textId="7B6295ED" w:rsidR="00387F11" w:rsidRPr="00387F11" w:rsidRDefault="000509EC">
                    <w:pPr>
                      <w:rPr>
                        <w:b/>
                        <w:color w:val="FFFFFF" w:themeColor="background1"/>
                        <w:sz w:val="84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FFFFFF" w:themeColor="background1"/>
                        <w:spacing w:val="-6"/>
                        <w:sz w:val="84"/>
                        <w:szCs w:val="72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A47FAE1" wp14:editId="18D9B1F7">
          <wp:simplePos x="0" y="0"/>
          <wp:positionH relativeFrom="column">
            <wp:posOffset>-710662</wp:posOffset>
          </wp:positionH>
          <wp:positionV relativeFrom="paragraph">
            <wp:posOffset>-457200</wp:posOffset>
          </wp:positionV>
          <wp:extent cx="7731145" cy="2879933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H Meeting Agenda-artwo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45" cy="287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13"/>
    <w:rsid w:val="000321F3"/>
    <w:rsid w:val="000509EC"/>
    <w:rsid w:val="000525D8"/>
    <w:rsid w:val="000A5D36"/>
    <w:rsid w:val="000B41CE"/>
    <w:rsid w:val="000F58A2"/>
    <w:rsid w:val="001844B0"/>
    <w:rsid w:val="00287944"/>
    <w:rsid w:val="002C1D75"/>
    <w:rsid w:val="002C7702"/>
    <w:rsid w:val="002F1342"/>
    <w:rsid w:val="0030193E"/>
    <w:rsid w:val="00387F11"/>
    <w:rsid w:val="00512F0A"/>
    <w:rsid w:val="00561CEF"/>
    <w:rsid w:val="0066359F"/>
    <w:rsid w:val="006A2571"/>
    <w:rsid w:val="006A4488"/>
    <w:rsid w:val="00836746"/>
    <w:rsid w:val="00863C99"/>
    <w:rsid w:val="00877319"/>
    <w:rsid w:val="009B3F6A"/>
    <w:rsid w:val="009C4EE1"/>
    <w:rsid w:val="00A0435C"/>
    <w:rsid w:val="00A35BFC"/>
    <w:rsid w:val="00AA59C6"/>
    <w:rsid w:val="00AE1D3F"/>
    <w:rsid w:val="00AF078E"/>
    <w:rsid w:val="00B610B2"/>
    <w:rsid w:val="00B67164"/>
    <w:rsid w:val="00BB1217"/>
    <w:rsid w:val="00BC1813"/>
    <w:rsid w:val="00BD0B27"/>
    <w:rsid w:val="00C00EF9"/>
    <w:rsid w:val="00C71EE9"/>
    <w:rsid w:val="00C87CCB"/>
    <w:rsid w:val="00CA51C5"/>
    <w:rsid w:val="00CA5E05"/>
    <w:rsid w:val="00D165EF"/>
    <w:rsid w:val="00D9374F"/>
    <w:rsid w:val="00D951FD"/>
    <w:rsid w:val="00DE56AF"/>
    <w:rsid w:val="00DE76D3"/>
    <w:rsid w:val="00E00BA0"/>
    <w:rsid w:val="00E03DF5"/>
    <w:rsid w:val="00E13D44"/>
    <w:rsid w:val="00E56310"/>
    <w:rsid w:val="00E87979"/>
    <w:rsid w:val="00EE3838"/>
    <w:rsid w:val="00F20962"/>
    <w:rsid w:val="04AB1E32"/>
    <w:rsid w:val="14957A31"/>
    <w:rsid w:val="1867502C"/>
    <w:rsid w:val="2667701E"/>
    <w:rsid w:val="42185866"/>
    <w:rsid w:val="440DCB42"/>
    <w:rsid w:val="4BA6124F"/>
    <w:rsid w:val="56D12E4A"/>
    <w:rsid w:val="59A6B78D"/>
    <w:rsid w:val="69D6ED91"/>
    <w:rsid w:val="7D2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2DB2"/>
  <w15:docId w15:val="{2A6E65C1-8545-4458-B2DE-005BC7DB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36"/>
  </w:style>
  <w:style w:type="paragraph" w:styleId="Footer">
    <w:name w:val="footer"/>
    <w:basedOn w:val="Normal"/>
    <w:link w:val="Foot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36"/>
  </w:style>
  <w:style w:type="paragraph" w:customStyle="1" w:styleId="BasicParagraph">
    <w:name w:val="[Basic Paragraph]"/>
    <w:basedOn w:val="Normal"/>
    <w:uiPriority w:val="99"/>
    <w:rsid w:val="000A5D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9374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C9E5F79C7A64D9FF37F75A2C5B7E8" ma:contentTypeVersion="13" ma:contentTypeDescription="Create a new document." ma:contentTypeScope="" ma:versionID="39e312aa2c4dc606e477721e622bf8f0">
  <xsd:schema xmlns:xsd="http://www.w3.org/2001/XMLSchema" xmlns:xs="http://www.w3.org/2001/XMLSchema" xmlns:p="http://schemas.microsoft.com/office/2006/metadata/properties" xmlns:ns3="776f55f7-a406-415a-a4a1-c6c913b8e232" targetNamespace="http://schemas.microsoft.com/office/2006/metadata/properties" ma:root="true" ma:fieldsID="eb4efec9931d6544e6bf4a2cb4d34ad6" ns3:_="">
    <xsd:import namespace="776f55f7-a406-415a-a4a1-c6c913b8e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f55f7-a406-415a-a4a1-c6c913b8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7742F-3C46-4079-B438-9DA16D507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CD2A3-1B02-4854-A4E9-8A48B6A88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62709-6002-4F0F-B319-1380443D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f55f7-a406-415a-a4a1-c6c913b8e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DA310-85DB-4F89-9AF0-574ED9D28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National Hospital Meeting Agenda Template</vt:lpstr>
    </vt:vector>
  </TitlesOfParts>
  <Company>Children's National Medical Center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National Hospital Meeting Agenda Template</dc:title>
  <dc:creator>Therese Vincent</dc:creator>
  <cp:keywords/>
  <cp:lastModifiedBy>Henesy, Amy Michelle</cp:lastModifiedBy>
  <cp:revision>2</cp:revision>
  <dcterms:created xsi:type="dcterms:W3CDTF">2026-05-13T15:32:00Z</dcterms:created>
  <dcterms:modified xsi:type="dcterms:W3CDTF">2026-05-13T15:32:00Z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0x010100566C9E5F79C7A64D9FF37F75A2C5B7E8</vt:lpwstr>
  </property>
  <property fmtid="{D5CDD505-2E9C-101B-9397-08002B2CF9AE}" pid="3" name="Order">
    <vt:r8>27100</vt:r8>
  </property>
  <property fmtid="{D5CDD505-2E9C-101B-9397-08002B2CF9AE}" pid="4" name="Doc Title">
    <vt:lpwstr/>
  </property>
</Properties>
</file>